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  <w:b/>
          <w:bCs/>
          <w:sz w:val="36"/>
          <w:szCs w:val="36"/>
        </w:rPr>
      </w:pPr>
      <w:r>
        <w:rPr>
          <w:rFonts w:ascii="国标宋体" w:hAnsi="国标宋体" w:cs="国标宋体" w:eastAsia="国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国标宋体" w:cs="国标宋体" w:ascii="国标宋体" w:hAnsi="国标宋体"/>
        </w:rPr>
        <w:t>X</w:t>
      </w:r>
      <w:r>
        <w:rPr>
          <w:rFonts w:ascii="国标宋体" w:hAnsi="国标宋体" w:cs="国标宋体" w:eastAsia="国标宋体"/>
        </w:rPr>
        <w:t>」；三正记作“⚊”，称之为老阳，标注「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」，老阳与老阴为变爻。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国标宋体" w:cs="国标宋体" w:ascii="国标宋体" w:hAnsi="国标宋体"/>
        </w:rPr>
        <w:t>O</w:t>
      </w:r>
      <w:r>
        <w:rPr>
          <w:rFonts w:ascii="国标宋体" w:hAnsi="国标宋体" w:cs="国标宋体" w:eastAsia="国标宋体"/>
        </w:rPr>
        <w:t>）、⚊，得到本卦“䷋”；然后五爻为变爻，变化后得到变卦“䷍”。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1</w:t>
      </w:r>
      <w:r>
        <w:rPr>
          <w:rFonts w:ascii="国标宋体" w:hAnsi="国标宋体" w:cs="国标宋体" w:eastAsia="国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2</w:t>
      </w:r>
      <w:r>
        <w:rPr>
          <w:rFonts w:ascii="国标宋体" w:hAnsi="国标宋体" w:cs="国标宋体" w:eastAsia="国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3</w:t>
      </w:r>
      <w:r>
        <w:rPr>
          <w:rFonts w:ascii="国标宋体" w:hAnsi="国标宋体" w:cs="国标宋体" w:eastAsia="国标宋体"/>
        </w:rPr>
        <w:t>、一爻变者，则参考本卦变爻的爻辞解卦。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4</w:t>
      </w:r>
      <w:r>
        <w:rPr>
          <w:rFonts w:ascii="国标宋体" w:hAnsi="国标宋体" w:cs="国标宋体" w:eastAsia="国标宋体"/>
        </w:rPr>
        <w:t>、二爻变者，则参考本卦二个变爻的爻辞解卦，找出其中的联系。如自己所处的地位较低，则以下爻爻辞为主；如自己所处的地位较高，则以上爻爻辞为主。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5</w:t>
      </w:r>
      <w:r>
        <w:rPr>
          <w:rFonts w:ascii="国标宋体" w:hAnsi="国标宋体" w:cs="国标宋体" w:eastAsia="国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6</w:t>
      </w:r>
      <w:r>
        <w:rPr>
          <w:rFonts w:ascii="国标宋体" w:hAnsi="国标宋体" w:cs="国标宋体" w:eastAsia="国标宋体"/>
        </w:rPr>
        <w:t>、四爻变者，则参考变卦中二个静爻的爻辞解卦，以下爻爻辞为主。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7</w:t>
      </w:r>
      <w:r>
        <w:rPr>
          <w:rFonts w:ascii="国标宋体" w:hAnsi="国标宋体" w:cs="国标宋体" w:eastAsia="国标宋体"/>
        </w:rPr>
        <w:t>、五爻变者，则参考变卦中静爻的爻辞解卦。</w:t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eastAsia="国标宋体" w:cs="国标宋体" w:ascii="国标宋体" w:hAnsi="国标宋体"/>
        </w:rPr>
        <w:t>8</w:t>
      </w:r>
      <w:r>
        <w:rPr>
          <w:rFonts w:ascii="国标宋体" w:hAnsi="国标宋体" w:cs="国标宋体" w:eastAsia="国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国标宋体" w:cs="国标宋体" w:ascii="国标宋体" w:hAnsi="国标宋体"/>
        </w:rPr>
        <w:t>80%</w:t>
      </w:r>
      <w:r>
        <w:rPr>
          <w:rFonts w:ascii="国标宋体" w:hAnsi="国标宋体" w:cs="国标宋体" w:eastAsia="国标宋体"/>
        </w:rPr>
        <w:t>以上的卦，剩余的</w:t>
      </w:r>
      <w:r>
        <w:rPr>
          <w:rFonts w:eastAsia="国标宋体" w:cs="国标宋体" w:ascii="国标宋体" w:hAnsi="国标宋体"/>
        </w:rPr>
        <w:t>20%</w:t>
      </w:r>
      <w:r>
        <w:rPr>
          <w:rFonts w:ascii="国标宋体" w:hAnsi="国标宋体" w:cs="国标宋体" w:eastAsia="国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 w:before="0" w:after="0"/>
        <w:ind w:firstLine="420"/>
        <w:jc w:val="left"/>
        <w:rPr/>
      </w:pPr>
      <w:r>
        <w:rPr>
          <w:rFonts w:ascii="国标宋体" w:hAnsi="国标宋体" w:cs="国标宋体" w:eastAsia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41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End w:id="2"/>
      <w:r>
        <w:rPr>
          <w:rFonts w:ascii="国标宋体" w:hAnsi="国标宋体" w:cs="国标宋体" w:eastAsia="国标宋体"/>
          <w:b w:val="false"/>
        </w:rPr>
        <w:t>䷀</w:t>
      </w:r>
      <w:bookmarkStart w:id="3" w:name="_Toc1877535144"/>
      <w:bookmarkStart w:id="4" w:name="_Toc176167744"/>
      <w:bookmarkStart w:id="5" w:name="_Toc182674470"/>
      <w:bookmarkStart w:id="6" w:name="_Toc178536579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End w:id="8"/>
      <w:r>
        <w:rPr>
          <w:rFonts w:ascii="国标宋体" w:hAnsi="国标宋体" w:cs="国标宋体" w:eastAsia="国标宋体"/>
          <w:b w:val="false"/>
        </w:rPr>
        <w:t>䷁</w:t>
      </w:r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End w:id="20"/>
      <w:r>
        <w:rPr>
          <w:rFonts w:ascii="国标宋体" w:hAnsi="国标宋体" w:cs="国标宋体" w:eastAsia="国标宋体"/>
          <w:b w:val="false"/>
        </w:rPr>
        <w:t>䷂</w:t>
      </w:r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End w:id="28"/>
      <w:r>
        <w:rPr>
          <w:rFonts w:ascii="国标宋体" w:hAnsi="国标宋体" w:cs="国标宋体" w:eastAsia="国标宋体"/>
          <w:b w:val="false"/>
        </w:rPr>
        <w:t>䷃</w:t>
      </w:r>
      <w:bookmarkStart w:id="29" w:name="_Toc1253077050"/>
      <w:bookmarkStart w:id="30" w:name="_Toc182674473"/>
      <w:bookmarkStart w:id="31" w:name="_Toc176167747"/>
      <w:bookmarkStart w:id="32" w:name="_Toc178536582"/>
      <w:bookmarkStart w:id="33" w:name="_Toc173774031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End w:id="37"/>
      <w:r>
        <w:rPr>
          <w:rFonts w:ascii="国标宋体" w:hAnsi="国标宋体" w:cs="国标宋体" w:eastAsia="国标宋体"/>
          <w:b w:val="false"/>
        </w:rPr>
        <w:t>䷄</w:t>
      </w:r>
      <w:bookmarkStart w:id="38" w:name="_Toc178536583"/>
      <w:bookmarkStart w:id="39" w:name="_Toc124346673"/>
      <w:bookmarkStart w:id="40" w:name="_Toc176167748"/>
      <w:bookmarkStart w:id="41" w:name="_Toc173774032"/>
      <w:bookmarkStart w:id="42" w:name="_Toc182674474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End w:id="43"/>
      <w:r>
        <w:rPr>
          <w:rFonts w:ascii="国标宋体" w:hAnsi="国标宋体" w:cs="国标宋体" w:eastAsia="国标宋体"/>
          <w:b w:val="false"/>
        </w:rPr>
        <w:t>䷅</w:t>
      </w:r>
      <w:bookmarkStart w:id="44" w:name="_Toc1899235698"/>
      <w:bookmarkStart w:id="45" w:name="_Toc176167749"/>
      <w:bookmarkStart w:id="46" w:name="_Toc178536584"/>
      <w:bookmarkStart w:id="47" w:name="_Toc173774033"/>
      <w:bookmarkStart w:id="48" w:name="_Toc182674475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End w:id="49"/>
      <w:r>
        <w:rPr>
          <w:rFonts w:ascii="国标宋体" w:hAnsi="国标宋体" w:cs="国标宋体" w:eastAsia="国标宋体"/>
          <w:b w:val="false"/>
        </w:rPr>
        <w:t>䷆</w:t>
      </w:r>
      <w:bookmarkStart w:id="50" w:name="_Toc178536585"/>
      <w:bookmarkStart w:id="51" w:name="_Toc14426165"/>
      <w:bookmarkStart w:id="52" w:name="_Toc173774034"/>
      <w:bookmarkStart w:id="53" w:name="_Toc176167750"/>
      <w:bookmarkStart w:id="54" w:name="_Toc182674476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End w:id="56"/>
      <w:r>
        <w:rPr>
          <w:rFonts w:ascii="国标宋体" w:hAnsi="国标宋体" w:cs="国标宋体" w:eastAsia="国标宋体"/>
          <w:b w:val="false"/>
        </w:rPr>
        <w:t>䷇</w:t>
      </w:r>
      <w:bookmarkStart w:id="57" w:name="_Toc182674477"/>
      <w:bookmarkStart w:id="58" w:name="_Toc173774035"/>
      <w:bookmarkStart w:id="59" w:name="_Toc176167751"/>
      <w:bookmarkStart w:id="60" w:name="_Toc1343302893"/>
      <w:bookmarkStart w:id="61" w:name="_Toc17853658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0_2077209295"/>
      <w:bookmarkStart w:id="66" w:name="__DdeLink__14642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End w:id="68"/>
      <w:r>
        <w:rPr>
          <w:rFonts w:ascii="国标宋体" w:hAnsi="国标宋体" w:cs="国标宋体" w:eastAsia="国标宋体"/>
          <w:b w:val="false"/>
        </w:rPr>
        <w:t>䷈</w:t>
      </w:r>
      <w:bookmarkStart w:id="69" w:name="_Toc448638825"/>
      <w:bookmarkStart w:id="70" w:name="_Toc173774036"/>
      <w:bookmarkStart w:id="71" w:name="_Toc176167752"/>
      <w:bookmarkStart w:id="72" w:name="_Toc178536587"/>
      <w:bookmarkStart w:id="73" w:name="_Toc18267447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End w:id="74"/>
      <w:r>
        <w:rPr>
          <w:rFonts w:ascii="国标宋体" w:hAnsi="国标宋体" w:cs="国标宋体" w:eastAsia="国标宋体"/>
          <w:b w:val="false"/>
        </w:rPr>
        <w:t>䷉</w:t>
      </w:r>
      <w:bookmarkStart w:id="75" w:name="_Toc182674479"/>
      <w:bookmarkStart w:id="76" w:name="_Toc176167753"/>
      <w:bookmarkStart w:id="77" w:name="_Toc173774037"/>
      <w:bookmarkStart w:id="78" w:name="_Toc1689055843"/>
      <w:bookmarkStart w:id="79" w:name="_Toc178536588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End w:id="81"/>
      <w:r>
        <w:rPr>
          <w:rFonts w:ascii="国标宋体" w:hAnsi="国标宋体" w:cs="国标宋体" w:eastAsia="国标宋体"/>
          <w:b w:val="false"/>
        </w:rPr>
        <w:t>䷊</w:t>
      </w:r>
      <w:bookmarkStart w:id="82" w:name="_Toc178536589"/>
      <w:bookmarkStart w:id="83" w:name="_Toc1545901347"/>
      <w:bookmarkStart w:id="84" w:name="_Toc176167754"/>
      <w:bookmarkStart w:id="85" w:name="_Toc173774038"/>
      <w:bookmarkStart w:id="86" w:name="_Toc182674480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End w:id="91"/>
      <w:r>
        <w:rPr>
          <w:rFonts w:ascii="国标宋体" w:hAnsi="国标宋体" w:cs="国标宋体" w:eastAsia="国标宋体"/>
          <w:b w:val="false"/>
        </w:rPr>
        <w:t>䷋</w:t>
      </w:r>
      <w:bookmarkStart w:id="92" w:name="_Toc178536590"/>
      <w:bookmarkStart w:id="93" w:name="_Toc176167755"/>
      <w:bookmarkStart w:id="94" w:name="_Toc1968932197"/>
      <w:bookmarkStart w:id="95" w:name="_Toc173774039"/>
      <w:bookmarkStart w:id="96" w:name="_Toc18267448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End w:id="102"/>
      <w:r>
        <w:rPr>
          <w:rFonts w:ascii="国标宋体" w:hAnsi="国标宋体" w:cs="国标宋体" w:eastAsia="国标宋体"/>
          <w:b w:val="false"/>
        </w:rPr>
        <w:t>䷌</w:t>
      </w:r>
      <w:bookmarkStart w:id="103" w:name="_Toc178536591"/>
      <w:bookmarkStart w:id="104" w:name="_Toc173774040"/>
      <w:bookmarkStart w:id="105" w:name="_Toc955519785"/>
      <w:bookmarkStart w:id="106" w:name="_Toc182674482"/>
      <w:bookmarkStart w:id="107" w:name="_Toc176167756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End w:id="110"/>
      <w:r>
        <w:rPr>
          <w:rFonts w:ascii="国标宋体" w:hAnsi="国标宋体" w:cs="国标宋体" w:eastAsia="国标宋体"/>
          <w:b w:val="false"/>
        </w:rPr>
        <w:t>䷍</w:t>
      </w:r>
      <w:bookmarkStart w:id="111" w:name="_Toc178536592"/>
      <w:bookmarkStart w:id="112" w:name="_Toc173774041"/>
      <w:bookmarkStart w:id="113" w:name="_Toc176167757"/>
      <w:bookmarkStart w:id="114" w:name="_Toc974900632"/>
      <w:bookmarkStart w:id="115" w:name="_Toc182674483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End w:id="116"/>
      <w:r>
        <w:rPr>
          <w:rFonts w:ascii="国标宋体" w:hAnsi="国标宋体" w:cs="国标宋体" w:eastAsia="国标宋体"/>
          <w:b w:val="false"/>
        </w:rPr>
        <w:t>䷎</w:t>
      </w:r>
      <w:bookmarkStart w:id="117" w:name="_Toc178536593"/>
      <w:bookmarkStart w:id="118" w:name="_Toc719914425"/>
      <w:bookmarkStart w:id="119" w:name="_Toc176167758"/>
      <w:bookmarkStart w:id="120" w:name="_Toc173774042"/>
      <w:bookmarkStart w:id="121" w:name="_Toc182674484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End w:id="123"/>
      <w:r>
        <w:rPr>
          <w:rFonts w:ascii="国标宋体" w:hAnsi="国标宋体" w:cs="国标宋体" w:eastAsia="国标宋体"/>
          <w:b w:val="false"/>
        </w:rPr>
        <w:t>䷏</w:t>
      </w:r>
      <w:bookmarkStart w:id="124" w:name="_Toc176167759"/>
      <w:bookmarkStart w:id="125" w:name="_Toc173774043"/>
      <w:bookmarkStart w:id="126" w:name="_Toc178536594"/>
      <w:bookmarkStart w:id="127" w:name="_Toc1447004420"/>
      <w:bookmarkStart w:id="128" w:name="_Toc18267448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End w:id="129"/>
      <w:r>
        <w:rPr>
          <w:rFonts w:ascii="国标宋体" w:hAnsi="国标宋体" w:cs="国标宋体" w:eastAsia="国标宋体"/>
          <w:b w:val="false"/>
        </w:rPr>
        <w:t>䷐</w:t>
      </w:r>
      <w:bookmarkStart w:id="130" w:name="_Toc178536595"/>
      <w:bookmarkStart w:id="131" w:name="_Toc467206172"/>
      <w:bookmarkStart w:id="132" w:name="_Toc176167760"/>
      <w:bookmarkStart w:id="133" w:name="_Toc173774044"/>
      <w:bookmarkStart w:id="134" w:name="_Toc182674486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End w:id="135"/>
      <w:r>
        <w:rPr>
          <w:rFonts w:ascii="国标宋体" w:hAnsi="国标宋体" w:cs="国标宋体" w:eastAsia="国标宋体"/>
          <w:b w:val="false"/>
        </w:rPr>
        <w:t>䷑</w:t>
      </w:r>
      <w:bookmarkStart w:id="136" w:name="_Toc176167761"/>
      <w:bookmarkStart w:id="137" w:name="_Toc173774045"/>
      <w:bookmarkStart w:id="138" w:name="_Toc178536596"/>
      <w:bookmarkStart w:id="139" w:name="_Toc2145295550"/>
      <w:bookmarkStart w:id="140" w:name="_Toc18267448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End w:id="141"/>
      <w:r>
        <w:rPr>
          <w:rFonts w:ascii="国标宋体" w:hAnsi="国标宋体" w:cs="国标宋体" w:eastAsia="国标宋体"/>
          <w:b w:val="false"/>
        </w:rPr>
        <w:t>䷒</w:t>
      </w:r>
      <w:bookmarkStart w:id="142" w:name="_Toc176167762"/>
      <w:bookmarkStart w:id="143" w:name="_Toc1162439429"/>
      <w:bookmarkStart w:id="144" w:name="_Toc173774046"/>
      <w:bookmarkStart w:id="145" w:name="_Toc178536597"/>
      <w:bookmarkStart w:id="146" w:name="_Toc182674488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End w:id="147"/>
      <w:r>
        <w:rPr>
          <w:rFonts w:ascii="国标宋体" w:hAnsi="国标宋体" w:cs="国标宋体" w:eastAsia="国标宋体"/>
          <w:b w:val="false"/>
        </w:rPr>
        <w:t>䷓</w:t>
      </w:r>
      <w:bookmarkStart w:id="148" w:name="_Toc173774047"/>
      <w:bookmarkStart w:id="149" w:name="_Toc182674489"/>
      <w:bookmarkStart w:id="150" w:name="_Toc176167763"/>
      <w:bookmarkStart w:id="151" w:name="_Toc1583927690"/>
      <w:bookmarkStart w:id="152" w:name="_Toc17853659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End w:id="153"/>
      <w:r>
        <w:rPr>
          <w:rFonts w:ascii="国标宋体" w:hAnsi="国标宋体" w:cs="国标宋体" w:eastAsia="国标宋体"/>
          <w:b w:val="false"/>
        </w:rPr>
        <w:t>䷔</w:t>
      </w:r>
      <w:bookmarkStart w:id="154" w:name="_Toc176167764"/>
      <w:bookmarkStart w:id="155" w:name="_Toc1974077043"/>
      <w:bookmarkStart w:id="156" w:name="_Toc178536599"/>
      <w:bookmarkStart w:id="157" w:name="_Toc173774048"/>
      <w:bookmarkStart w:id="158" w:name="_Toc182674490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End w:id="161"/>
      <w:r>
        <w:rPr>
          <w:rFonts w:ascii="国标宋体" w:hAnsi="国标宋体" w:cs="国标宋体" w:eastAsia="国标宋体"/>
          <w:b w:val="false"/>
        </w:rPr>
        <w:t>䷕</w:t>
      </w:r>
      <w:bookmarkStart w:id="162" w:name="_Toc173774049"/>
      <w:bookmarkStart w:id="163" w:name="_Toc40584540"/>
      <w:bookmarkStart w:id="164" w:name="_Toc176167765"/>
      <w:bookmarkStart w:id="165" w:name="_Toc182674491"/>
      <w:bookmarkStart w:id="166" w:name="_Toc178536600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End w:id="167"/>
      <w:r>
        <w:rPr>
          <w:rFonts w:ascii="国标宋体" w:hAnsi="国标宋体" w:cs="国标宋体" w:eastAsia="国标宋体"/>
          <w:b w:val="false"/>
        </w:rPr>
        <w:t>䷖</w:t>
      </w:r>
      <w:bookmarkStart w:id="168" w:name="_Toc182674492"/>
      <w:bookmarkStart w:id="169" w:name="_Toc1009971468"/>
      <w:bookmarkStart w:id="170" w:name="_Toc173774050"/>
      <w:bookmarkStart w:id="171" w:name="_Toc176167766"/>
      <w:bookmarkStart w:id="172" w:name="_Toc178536601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End w:id="173"/>
      <w:r>
        <w:rPr>
          <w:rFonts w:ascii="国标宋体" w:hAnsi="国标宋体" w:cs="国标宋体" w:eastAsia="国标宋体"/>
          <w:b w:val="false"/>
        </w:rPr>
        <w:t>䷗</w:t>
      </w:r>
      <w:bookmarkStart w:id="174" w:name="_Toc176167767"/>
      <w:bookmarkStart w:id="175" w:name="_Toc182674493"/>
      <w:bookmarkStart w:id="176" w:name="_Toc411210143"/>
      <w:bookmarkStart w:id="177" w:name="_Toc178536602"/>
      <w:bookmarkStart w:id="178" w:name="_Toc173774051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End w:id="182"/>
      <w:r>
        <w:rPr>
          <w:rFonts w:ascii="国标宋体" w:hAnsi="国标宋体" w:cs="国标宋体" w:eastAsia="国标宋体"/>
          <w:b w:val="false"/>
        </w:rPr>
        <w:t>䷘</w:t>
      </w:r>
      <w:bookmarkStart w:id="183" w:name="_Toc182674494"/>
      <w:bookmarkStart w:id="184" w:name="_Toc1291579443"/>
      <w:bookmarkStart w:id="185" w:name="_Toc178536603"/>
      <w:bookmarkStart w:id="186" w:name="_Toc176167768"/>
      <w:bookmarkStart w:id="187" w:name="_Toc17377405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End w:id="188"/>
      <w:r>
        <w:rPr>
          <w:rFonts w:ascii="国标宋体" w:hAnsi="国标宋体" w:cs="国标宋体" w:eastAsia="国标宋体"/>
          <w:b w:val="false"/>
        </w:rPr>
        <w:t>䷙</w:t>
      </w:r>
      <w:bookmarkStart w:id="189" w:name="_Toc11015711"/>
      <w:bookmarkStart w:id="190" w:name="_Toc176167769"/>
      <w:bookmarkStart w:id="191" w:name="_Toc182674495"/>
      <w:bookmarkStart w:id="192" w:name="_Toc178536604"/>
      <w:bookmarkStart w:id="193" w:name="_Toc173774053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End w:id="194"/>
      <w:r>
        <w:rPr>
          <w:rFonts w:ascii="国标宋体" w:hAnsi="国标宋体" w:cs="国标宋体" w:eastAsia="国标宋体"/>
          <w:b w:val="false"/>
        </w:rPr>
        <w:t>䷚</w:t>
      </w:r>
      <w:bookmarkStart w:id="195" w:name="_Toc182674496"/>
      <w:bookmarkStart w:id="196" w:name="_Toc2051023841"/>
      <w:bookmarkStart w:id="197" w:name="_Toc173774054"/>
      <w:bookmarkStart w:id="198" w:name="_Toc178536605"/>
      <w:bookmarkStart w:id="199" w:name="_Toc176167770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End w:id="201"/>
      <w:r>
        <w:rPr>
          <w:rFonts w:ascii="国标宋体" w:hAnsi="国标宋体" w:cs="国标宋体" w:eastAsia="国标宋体"/>
          <w:b w:val="false"/>
        </w:rPr>
        <w:t>䷛</w:t>
      </w:r>
      <w:bookmarkStart w:id="202" w:name="_Toc182674497"/>
      <w:bookmarkStart w:id="203" w:name="_Toc178536606"/>
      <w:bookmarkStart w:id="204" w:name="_Toc1820425829"/>
      <w:bookmarkStart w:id="205" w:name="_Toc176167771"/>
      <w:bookmarkStart w:id="206" w:name="_Toc173774055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End w:id="207"/>
      <w:r>
        <w:rPr>
          <w:rFonts w:ascii="国标宋体" w:hAnsi="国标宋体" w:cs="国标宋体" w:eastAsia="国标宋体"/>
          <w:b w:val="false"/>
        </w:rPr>
        <w:t>䷜</w:t>
      </w:r>
      <w:bookmarkStart w:id="208" w:name="_Toc173774056"/>
      <w:bookmarkStart w:id="209" w:name="_Toc182674498"/>
      <w:bookmarkStart w:id="210" w:name="_Toc178536607"/>
      <w:bookmarkStart w:id="211" w:name="_Toc830793940"/>
      <w:bookmarkStart w:id="212" w:name="_Toc176167772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End w:id="213"/>
      <w:r>
        <w:rPr>
          <w:rFonts w:ascii="国标宋体" w:hAnsi="国标宋体" w:cs="国标宋体" w:eastAsia="国标宋体"/>
          <w:b w:val="false"/>
        </w:rPr>
        <w:t>䷝</w:t>
      </w:r>
      <w:bookmarkStart w:id="214" w:name="_Toc178536608"/>
      <w:bookmarkStart w:id="215" w:name="_Toc173774057"/>
      <w:bookmarkStart w:id="216" w:name="_Toc1702132448"/>
      <w:bookmarkStart w:id="217" w:name="_Toc176167773"/>
      <w:bookmarkStart w:id="218" w:name="_Toc182674499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 w:val="false"/>
          <w:bCs w:val="false"/>
        </w:rPr>
        <w:t>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End w:id="220"/>
      <w:r>
        <w:rPr>
          <w:rFonts w:ascii="国标宋体" w:hAnsi="国标宋体" w:cs="国标宋体" w:eastAsia="国标宋体"/>
          <w:b w:val="false"/>
        </w:rPr>
        <w:t>䷞</w:t>
      </w:r>
      <w:bookmarkStart w:id="221" w:name="_Toc173774058"/>
      <w:bookmarkStart w:id="222" w:name="_Toc182674500"/>
      <w:bookmarkStart w:id="223" w:name="_Toc178536609"/>
      <w:bookmarkStart w:id="224" w:name="_Toc1540326858"/>
      <w:bookmarkStart w:id="225" w:name="_Toc176167774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End w:id="226"/>
      <w:r>
        <w:rPr>
          <w:rFonts w:ascii="国标宋体" w:hAnsi="国标宋体" w:cs="国标宋体" w:eastAsia="国标宋体"/>
          <w:b w:val="false"/>
        </w:rPr>
        <w:t>䷟</w:t>
      </w:r>
      <w:bookmarkStart w:id="227" w:name="_Toc173774059"/>
      <w:bookmarkStart w:id="228" w:name="_Toc560845436"/>
      <w:bookmarkStart w:id="229" w:name="_Toc178536610"/>
      <w:bookmarkStart w:id="230" w:name="_Toc176167775"/>
      <w:bookmarkStart w:id="231" w:name="_Toc182674501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【六五】恒其德、貞，婦人吉，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End w:id="232"/>
      <w:r>
        <w:rPr>
          <w:rFonts w:ascii="国标宋体" w:hAnsi="国标宋体" w:cs="国标宋体" w:eastAsia="国标宋体"/>
          <w:b w:val="false"/>
        </w:rPr>
        <w:t>䷠</w:t>
      </w:r>
      <w:bookmarkStart w:id="233" w:name="_Toc176167776"/>
      <w:bookmarkStart w:id="234" w:name="_Toc182674502"/>
      <w:bookmarkStart w:id="235" w:name="_Toc173774060"/>
      <w:bookmarkStart w:id="236" w:name="_Toc178536611"/>
      <w:bookmarkStart w:id="237" w:name="_Toc30206978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End w:id="238"/>
      <w:r>
        <w:rPr>
          <w:rFonts w:ascii="国标宋体" w:hAnsi="国标宋体" w:cs="国标宋体" w:eastAsia="国标宋体"/>
          <w:b w:val="false"/>
        </w:rPr>
        <w:t>䷡</w:t>
      </w:r>
      <w:bookmarkStart w:id="239" w:name="_Toc182674503"/>
      <w:bookmarkStart w:id="240" w:name="_Toc55456992"/>
      <w:bookmarkStart w:id="241" w:name="_Toc178536612"/>
      <w:bookmarkStart w:id="242" w:name="_Toc173774061"/>
      <w:bookmarkStart w:id="243" w:name="_Toc176167777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End w:id="244"/>
      <w:r>
        <w:rPr>
          <w:rFonts w:ascii="国标宋体" w:hAnsi="国标宋体" w:cs="国标宋体" w:eastAsia="国标宋体"/>
          <w:b w:val="false"/>
        </w:rPr>
        <w:t>䷢</w:t>
      </w:r>
      <w:bookmarkStart w:id="245" w:name="_Toc178536613"/>
      <w:bookmarkStart w:id="246" w:name="_Toc1813922486"/>
      <w:bookmarkStart w:id="247" w:name="_Toc173774062"/>
      <w:bookmarkStart w:id="248" w:name="_Toc182674504"/>
      <w:bookmarkStart w:id="249" w:name="_Toc176167778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600_3210283604"/>
      <w:bookmarkStart w:id="255" w:name="__DdeLink__8592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End w:id="257"/>
      <w:r>
        <w:rPr>
          <w:rFonts w:ascii="国标宋体" w:hAnsi="国标宋体" w:cs="国标宋体" w:eastAsia="国标宋体"/>
          <w:b w:val="false"/>
        </w:rPr>
        <w:t>䷣</w:t>
      </w:r>
      <w:bookmarkStart w:id="258" w:name="_Toc182674505"/>
      <w:bookmarkStart w:id="259" w:name="_Toc178536614"/>
      <w:bookmarkStart w:id="260" w:name="_Toc173774063"/>
      <w:bookmarkStart w:id="261" w:name="_Toc176167779"/>
      <w:bookmarkStart w:id="262" w:name="_Toc4264164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End w:id="264"/>
      <w:r>
        <w:rPr>
          <w:rFonts w:ascii="国标宋体" w:hAnsi="国标宋体" w:cs="国标宋体" w:eastAsia="国标宋体"/>
          <w:b w:val="false"/>
        </w:rPr>
        <w:t>䷤</w:t>
      </w:r>
      <w:bookmarkStart w:id="265" w:name="_Toc176167780"/>
      <w:bookmarkStart w:id="266" w:name="_Toc178536615"/>
      <w:bookmarkStart w:id="267" w:name="_Toc182674506"/>
      <w:bookmarkStart w:id="268" w:name="_Toc173774064"/>
      <w:bookmarkStart w:id="269" w:name="_Toc1954692691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End w:id="270"/>
      <w:r>
        <w:rPr>
          <w:rFonts w:ascii="国标宋体" w:hAnsi="国标宋体" w:cs="国标宋体" w:eastAsia="国标宋体"/>
          <w:b w:val="false"/>
        </w:rPr>
        <w:t>䷥</w:t>
      </w:r>
      <w:bookmarkStart w:id="271" w:name="_Toc173774065"/>
      <w:bookmarkStart w:id="272" w:name="_Toc182674507"/>
      <w:bookmarkStart w:id="273" w:name="_Toc178536616"/>
      <w:bookmarkStart w:id="274" w:name="_Toc176167781"/>
      <w:bookmarkStart w:id="275" w:name="_Toc1828348652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End w:id="277"/>
      <w:r>
        <w:rPr>
          <w:rFonts w:ascii="国标宋体" w:hAnsi="国标宋体" w:cs="国标宋体" w:eastAsia="国标宋体"/>
          <w:b w:val="false"/>
        </w:rPr>
        <w:t>䷦</w:t>
      </w:r>
      <w:bookmarkStart w:id="278" w:name="_Toc178536617"/>
      <w:bookmarkStart w:id="279" w:name="_Toc176167782"/>
      <w:bookmarkStart w:id="280" w:name="_Toc173774066"/>
      <w:bookmarkStart w:id="281" w:name="_Toc1769719350"/>
      <w:bookmarkStart w:id="282" w:name="_Toc182674508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30_4267280393"/>
      <w:bookmarkStart w:id="285" w:name="__DdeLink__6626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28_4267280393"/>
      <w:bookmarkStart w:id="287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65_605621934"/>
      <w:bookmarkStart w:id="292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End w:id="294"/>
      <w:r>
        <w:rPr>
          <w:rFonts w:ascii="国标宋体" w:hAnsi="国标宋体" w:cs="国标宋体" w:eastAsia="国标宋体"/>
          <w:b w:val="false"/>
        </w:rPr>
        <w:t>䷧</w:t>
      </w:r>
      <w:bookmarkStart w:id="295" w:name="_Toc173774067"/>
      <w:bookmarkStart w:id="296" w:name="_Toc182674509"/>
      <w:bookmarkStart w:id="297" w:name="_Toc255847868"/>
      <w:bookmarkStart w:id="298" w:name="_Toc178536618"/>
      <w:bookmarkStart w:id="299" w:name="_Toc17616778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6_4267280393"/>
      <w:bookmarkStart w:id="301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End w:id="303"/>
      <w:r>
        <w:rPr>
          <w:rFonts w:ascii="国标宋体" w:hAnsi="国标宋体" w:cs="国标宋体" w:eastAsia="国标宋体"/>
          <w:b w:val="false"/>
        </w:rPr>
        <w:t>䷨</w:t>
      </w:r>
      <w:bookmarkStart w:id="304" w:name="_Toc173774068"/>
      <w:bookmarkStart w:id="305" w:name="_Toc176167784"/>
      <w:bookmarkStart w:id="306" w:name="_Toc1369920847"/>
      <w:bookmarkStart w:id="307" w:name="_Toc178536619"/>
      <w:bookmarkStart w:id="308" w:name="_Toc182674510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End w:id="309"/>
      <w:r>
        <w:rPr>
          <w:rFonts w:ascii="国标宋体" w:hAnsi="国标宋体" w:cs="国标宋体" w:eastAsia="国标宋体"/>
          <w:b w:val="false"/>
        </w:rPr>
        <w:t>䷩</w:t>
      </w:r>
      <w:bookmarkStart w:id="310" w:name="_Toc173774069"/>
      <w:bookmarkStart w:id="311" w:name="_Toc182674511"/>
      <w:bookmarkStart w:id="312" w:name="_Toc178536620"/>
      <w:bookmarkStart w:id="313" w:name="_Toc1168137050"/>
      <w:bookmarkStart w:id="314" w:name="_Toc176167785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益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End w:id="315"/>
      <w:r>
        <w:rPr>
          <w:rFonts w:ascii="国标宋体" w:hAnsi="国标宋体" w:cs="国标宋体" w:eastAsia="国标宋体"/>
          <w:b w:val="false"/>
        </w:rPr>
        <w:t>䷪</w:t>
      </w:r>
      <w:bookmarkStart w:id="316" w:name="_Toc173774070"/>
      <w:bookmarkStart w:id="317" w:name="_Toc178536621"/>
      <w:bookmarkStart w:id="318" w:name="_Toc176167786"/>
      <w:bookmarkStart w:id="319" w:name="_Toc77296417"/>
      <w:bookmarkStart w:id="320" w:name="_Toc182674512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4_1586440205"/>
      <w:bookmarkStart w:id="322" w:name="__DdeLink__6936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End w:id="326"/>
      <w:r>
        <w:rPr>
          <w:rFonts w:ascii="国标宋体" w:hAnsi="国标宋体" w:cs="国标宋体" w:eastAsia="国标宋体"/>
          <w:b w:val="false"/>
        </w:rPr>
        <w:t>䷫</w:t>
      </w:r>
      <w:bookmarkStart w:id="327" w:name="_Toc177956984"/>
      <w:bookmarkStart w:id="328" w:name="_Toc178536622"/>
      <w:bookmarkStart w:id="329" w:name="_Toc173774071"/>
      <w:bookmarkStart w:id="330" w:name="_Toc182674513"/>
      <w:bookmarkStart w:id="331" w:name="_Toc176167787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End w:id="332"/>
      <w:r>
        <w:rPr>
          <w:rFonts w:ascii="国标宋体" w:hAnsi="国标宋体" w:cs="国标宋体" w:eastAsia="国标宋体"/>
          <w:b w:val="false"/>
        </w:rPr>
        <w:t>䷬</w:t>
      </w:r>
      <w:bookmarkStart w:id="333" w:name="_Toc173774072"/>
      <w:bookmarkStart w:id="334" w:name="_Toc178536623"/>
      <w:bookmarkStart w:id="335" w:name="_Toc176167788"/>
      <w:bookmarkStart w:id="336" w:name="_Toc2143037682"/>
      <w:bookmarkStart w:id="337" w:name="_Toc182674514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End w:id="339"/>
      <w:r>
        <w:rPr>
          <w:rFonts w:ascii="国标宋体" w:hAnsi="国标宋体" w:cs="国标宋体" w:eastAsia="国标宋体"/>
          <w:b w:val="false"/>
        </w:rPr>
        <w:t>䷭</w:t>
      </w:r>
      <w:bookmarkStart w:id="340" w:name="_Toc173774073"/>
      <w:bookmarkStart w:id="341" w:name="_Toc176167789"/>
      <w:bookmarkStart w:id="342" w:name="_Toc178536624"/>
      <w:bookmarkStart w:id="343" w:name="_Toc182674515"/>
      <w:bookmarkStart w:id="344" w:name="_Toc797210843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End w:id="345"/>
      <w:r>
        <w:rPr>
          <w:rFonts w:ascii="国标宋体" w:hAnsi="国标宋体" w:cs="国标宋体" w:eastAsia="国标宋体"/>
          <w:b w:val="false"/>
        </w:rPr>
        <w:t>䷮</w:t>
      </w:r>
      <w:bookmarkStart w:id="346" w:name="_Toc176167790"/>
      <w:bookmarkStart w:id="347" w:name="_Toc178536625"/>
      <w:bookmarkStart w:id="348" w:name="_Toc1624961405"/>
      <w:bookmarkStart w:id="349" w:name="_Toc173774074"/>
      <w:bookmarkStart w:id="350" w:name="_Toc182674516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木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End w:id="355"/>
      <w:r>
        <w:rPr>
          <w:rFonts w:ascii="国标宋体" w:hAnsi="国标宋体" w:cs="国标宋体" w:eastAsia="国标宋体"/>
          <w:b w:val="false"/>
        </w:rPr>
        <w:t>䷯</w:t>
      </w:r>
      <w:bookmarkStart w:id="356" w:name="_Toc178536626"/>
      <w:bookmarkStart w:id="357" w:name="_Toc176167791"/>
      <w:bookmarkStart w:id="358" w:name="_Toc462760206"/>
      <w:bookmarkStart w:id="359" w:name="_Toc173774075"/>
      <w:bookmarkStart w:id="360" w:name="_Toc182674517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End w:id="361"/>
      <w:r>
        <w:rPr>
          <w:rFonts w:ascii="国标宋体" w:hAnsi="国标宋体" w:cs="国标宋体" w:eastAsia="国标宋体"/>
          <w:b w:val="false"/>
        </w:rPr>
        <w:t>䷰</w:t>
      </w:r>
      <w:bookmarkStart w:id="362" w:name="_Toc795022745"/>
      <w:bookmarkStart w:id="363" w:name="_Toc173774076"/>
      <w:bookmarkStart w:id="364" w:name="_Toc178536627"/>
      <w:bookmarkStart w:id="365" w:name="_Toc176167792"/>
      <w:bookmarkStart w:id="366" w:name="_Toc182674518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，机会）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大人像老虎一样抓住机会，没有占问就知道有心回归。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君子像猎豹一样动作敏捷，小人改变态度，征伐会不祥，放低姿态固守正道吉祥。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End w:id="367"/>
      <w:r>
        <w:rPr>
          <w:rFonts w:ascii="国标宋体" w:hAnsi="国标宋体" w:cs="国标宋体" w:eastAsia="国标宋体"/>
          <w:b w:val="false"/>
        </w:rPr>
        <w:t>䷱</w:t>
      </w:r>
      <w:bookmarkStart w:id="368" w:name="_Toc176167793"/>
      <w:bookmarkStart w:id="369" w:name="_Toc178536628"/>
      <w:bookmarkStart w:id="370" w:name="_Toc173774077"/>
      <w:bookmarkStart w:id="371" w:name="_Toc639917186"/>
      <w:bookmarkStart w:id="372" w:name="_Toc182674519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End w:id="373"/>
      <w:r>
        <w:rPr>
          <w:rFonts w:ascii="国标宋体" w:hAnsi="国标宋体" w:cs="国标宋体" w:eastAsia="国标宋体"/>
          <w:b w:val="false"/>
        </w:rPr>
        <w:t>䷲</w:t>
      </w:r>
      <w:bookmarkStart w:id="374" w:name="_Toc178536629"/>
      <w:bookmarkStart w:id="375" w:name="_Toc2046687896"/>
      <w:bookmarkStart w:id="376" w:name="_Toc176167794"/>
      <w:bookmarkStart w:id="377" w:name="_Toc173774078"/>
      <w:bookmarkStart w:id="378" w:name="_Toc182674520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bookmarkEnd w:id="3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21_605621934"/>
      <w:bookmarkStart w:id="385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End w:id="389"/>
      <w:r>
        <w:rPr>
          <w:rFonts w:ascii="国标宋体" w:hAnsi="国标宋体" w:cs="国标宋体" w:eastAsia="国标宋体"/>
          <w:b w:val="false"/>
        </w:rPr>
        <w:t>䷳</w:t>
      </w:r>
      <w:bookmarkStart w:id="390" w:name="_Toc621616141"/>
      <w:bookmarkStart w:id="391" w:name="_Toc176167795"/>
      <w:bookmarkStart w:id="392" w:name="_Toc173774079"/>
      <w:bookmarkStart w:id="393" w:name="_Toc178536630"/>
      <w:bookmarkStart w:id="394" w:name="_Toc18267452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End w:id="396"/>
      <w:r>
        <w:rPr>
          <w:rFonts w:ascii="国标宋体" w:hAnsi="国标宋体" w:cs="国标宋体" w:eastAsia="国标宋体"/>
          <w:b w:val="false"/>
        </w:rPr>
        <w:t>䷴</w:t>
      </w:r>
      <w:bookmarkStart w:id="397" w:name="_Toc182674522"/>
      <w:bookmarkStart w:id="398" w:name="_Toc680501727"/>
      <w:bookmarkStart w:id="399" w:name="_Toc178536631"/>
      <w:bookmarkStart w:id="400" w:name="_Toc173774080"/>
      <w:bookmarkStart w:id="401" w:name="_Toc1761677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End w:id="402"/>
      <w:r>
        <w:rPr>
          <w:rFonts w:ascii="国标宋体" w:hAnsi="国标宋体" w:cs="国标宋体" w:eastAsia="国标宋体"/>
          <w:b w:val="false"/>
        </w:rPr>
        <w:t>䷵</w:t>
      </w:r>
      <w:bookmarkStart w:id="403" w:name="_Toc176167797"/>
      <w:bookmarkStart w:id="404" w:name="_Toc178536632"/>
      <w:bookmarkStart w:id="405" w:name="_Toc909175717"/>
      <w:bookmarkStart w:id="406" w:name="_Toc173774081"/>
      <w:bookmarkStart w:id="407" w:name="_Toc18267452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End w:id="408"/>
      <w:r>
        <w:rPr>
          <w:rFonts w:ascii="国标宋体" w:hAnsi="国标宋体" w:cs="国标宋体" w:eastAsia="国标宋体"/>
          <w:b w:val="false"/>
        </w:rPr>
        <w:t>䷶</w:t>
      </w:r>
      <w:bookmarkStart w:id="409" w:name="_Toc173774082"/>
      <w:bookmarkStart w:id="410" w:name="_Toc176167798"/>
      <w:bookmarkStart w:id="411" w:name="_Toc1032826284"/>
      <w:bookmarkStart w:id="412" w:name="_Toc178536633"/>
      <w:bookmarkStart w:id="413" w:name="_Toc182674524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End w:id="416"/>
      <w:r>
        <w:rPr>
          <w:rFonts w:ascii="国标宋体" w:hAnsi="国标宋体" w:cs="国标宋体" w:eastAsia="国标宋体"/>
          <w:b w:val="false"/>
        </w:rPr>
        <w:t>䷷</w:t>
      </w:r>
      <w:bookmarkStart w:id="417" w:name="_Toc1972081170"/>
      <w:bookmarkStart w:id="418" w:name="_Toc173774083"/>
      <w:bookmarkStart w:id="419" w:name="_Toc176167799"/>
      <w:bookmarkStart w:id="420" w:name="_Toc178536634"/>
      <w:bookmarkStart w:id="421" w:name="_Toc182674525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End w:id="422"/>
      <w:r>
        <w:rPr>
          <w:rFonts w:ascii="国标宋体" w:hAnsi="国标宋体" w:cs="国标宋体" w:eastAsia="国标宋体"/>
          <w:b w:val="false"/>
        </w:rPr>
        <w:t>䷸</w:t>
      </w:r>
      <w:bookmarkStart w:id="423" w:name="_Toc176167800"/>
      <w:bookmarkStart w:id="424" w:name="_Toc178536635"/>
      <w:bookmarkStart w:id="425" w:name="_Toc920191428"/>
      <w:bookmarkStart w:id="426" w:name="_Toc173774084"/>
      <w:bookmarkStart w:id="427" w:name="_Toc182674526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End w:id="428"/>
      <w:r>
        <w:rPr>
          <w:rFonts w:ascii="国标宋体" w:hAnsi="国标宋体" w:cs="国标宋体" w:eastAsia="国标宋体"/>
          <w:b w:val="false"/>
        </w:rPr>
        <w:t>䷹</w:t>
      </w:r>
      <w:bookmarkStart w:id="429" w:name="_Toc182674527"/>
      <w:bookmarkStart w:id="430" w:name="_Toc176167801"/>
      <w:bookmarkStart w:id="431" w:name="_Toc173774085"/>
      <w:bookmarkStart w:id="432" w:name="_Toc178536636"/>
      <w:bookmarkStart w:id="433" w:name="_Toc93636647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End w:id="435"/>
      <w:r>
        <w:rPr>
          <w:rFonts w:ascii="国标宋体" w:hAnsi="国标宋体" w:cs="国标宋体" w:eastAsia="国标宋体"/>
          <w:b w:val="false"/>
        </w:rPr>
        <w:t>䷺</w:t>
      </w:r>
      <w:bookmarkStart w:id="436" w:name="_Toc178536637"/>
      <w:bookmarkStart w:id="437" w:name="_Toc173774086"/>
      <w:bookmarkStart w:id="438" w:name="_Toc1645023351"/>
      <w:bookmarkStart w:id="439" w:name="_Toc176167802"/>
      <w:bookmarkStart w:id="440" w:name="_Toc18267452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End w:id="442"/>
      <w:r>
        <w:rPr>
          <w:rFonts w:ascii="国标宋体" w:hAnsi="国标宋体" w:cs="国标宋体" w:eastAsia="国标宋体"/>
          <w:b w:val="false"/>
        </w:rPr>
        <w:t>䷻</w:t>
      </w:r>
      <w:bookmarkStart w:id="443" w:name="_Toc176167803"/>
      <w:bookmarkStart w:id="444" w:name="_Toc178536638"/>
      <w:bookmarkStart w:id="445" w:name="_Toc1750985368"/>
      <w:bookmarkStart w:id="446" w:name="_Toc173774087"/>
      <w:bookmarkStart w:id="447" w:name="_Toc182674529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End w:id="448"/>
      <w:r>
        <w:rPr>
          <w:rFonts w:ascii="国标宋体" w:hAnsi="国标宋体" w:cs="国标宋体" w:eastAsia="国标宋体"/>
          <w:b w:val="false"/>
        </w:rPr>
        <w:t>䷼</w:t>
      </w:r>
      <w:bookmarkStart w:id="449" w:name="_Toc173774088"/>
      <w:bookmarkStart w:id="450" w:name="_Toc491015278"/>
      <w:bookmarkStart w:id="451" w:name="_Toc178536639"/>
      <w:bookmarkStart w:id="452" w:name="_Toc176167804"/>
      <w:bookmarkStart w:id="453" w:name="_Toc182674530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End w:id="455"/>
      <w:r>
        <w:rPr>
          <w:rFonts w:ascii="国标宋体" w:hAnsi="国标宋体" w:cs="国标宋体" w:eastAsia="国标宋体"/>
          <w:b w:val="false"/>
        </w:rPr>
        <w:t>䷽</w:t>
      </w:r>
      <w:bookmarkStart w:id="456" w:name="_Toc182674531"/>
      <w:bookmarkStart w:id="457" w:name="_Toc176167805"/>
      <w:bookmarkStart w:id="458" w:name="_Toc178536640"/>
      <w:bookmarkStart w:id="459" w:name="_Toc173774089"/>
      <w:bookmarkStart w:id="460" w:name="_Toc1037866562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End w:id="462"/>
      <w:r>
        <w:rPr>
          <w:rFonts w:ascii="国标宋体" w:hAnsi="国标宋体" w:cs="国标宋体" w:eastAsia="国标宋体"/>
          <w:b w:val="false"/>
        </w:rPr>
        <w:t>䷾</w:t>
      </w:r>
      <w:bookmarkStart w:id="463" w:name="_Toc164347156"/>
      <w:bookmarkStart w:id="464" w:name="_Toc176167806"/>
      <w:bookmarkStart w:id="465" w:name="_Toc178536641"/>
      <w:bookmarkStart w:id="466" w:name="_Toc173774090"/>
      <w:bookmarkStart w:id="467" w:name="_Toc18267453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End w:id="468"/>
      <w:r>
        <w:rPr>
          <w:rFonts w:ascii="国标宋体" w:hAnsi="国标宋体" w:cs="国标宋体" w:eastAsia="国标宋体"/>
          <w:b w:val="false"/>
        </w:rPr>
        <w:t>䷿</w:t>
      </w:r>
      <w:bookmarkStart w:id="469" w:name="_Toc793085062"/>
      <w:bookmarkStart w:id="470" w:name="_Toc178536642"/>
      <w:bookmarkStart w:id="471" w:name="_Toc176167807"/>
      <w:bookmarkStart w:id="472" w:name="_Toc173774091"/>
      <w:bookmarkStart w:id="473" w:name="_Toc182674533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41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3473</TotalTime>
  <Application>LibreOffice/25.2.3.2$Linux_X86_64 LibreOffice_project/520$Build-2</Application>
  <AppVersion>15.0000</AppVersion>
  <Pages>41</Pages>
  <Words>47519</Words>
  <Characters>48171</Characters>
  <CharactersWithSpaces>48278</CharactersWithSpaces>
  <Paragraphs>1187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2025-06-12T21:20:25Z</dcterms:modified>
  <cp:revision>865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